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FC8C" w14:textId="77777777" w:rsidR="00912808" w:rsidRPr="00912808" w:rsidRDefault="00912808" w:rsidP="00912808">
      <w:r w:rsidRPr="00912808">
        <w:rPr>
          <w:noProof/>
        </w:rPr>
        <w:drawing>
          <wp:inline distT="0" distB="0" distL="0" distR="0" wp14:anchorId="40FDC82C" wp14:editId="62F51207">
            <wp:extent cx="2349500" cy="47194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7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E7DC5" w14:textId="77777777" w:rsidR="00912808" w:rsidRPr="00912808" w:rsidRDefault="00912808" w:rsidP="00912808"/>
    <w:p w14:paraId="0A2BD286" w14:textId="4A6CED82" w:rsidR="00912808" w:rsidRDefault="00912808" w:rsidP="00912808">
      <w:pPr>
        <w:rPr>
          <w:b/>
          <w:bCs/>
          <w:sz w:val="40"/>
          <w:szCs w:val="40"/>
        </w:rPr>
      </w:pPr>
      <w:r w:rsidRPr="00912808">
        <w:tab/>
      </w:r>
      <w:r w:rsidRPr="00912808">
        <w:rPr>
          <w:b/>
          <w:bCs/>
          <w:sz w:val="40"/>
          <w:szCs w:val="40"/>
        </w:rPr>
        <w:t xml:space="preserve">Årsmöte </w:t>
      </w:r>
      <w:r>
        <w:rPr>
          <w:b/>
          <w:bCs/>
          <w:sz w:val="40"/>
          <w:szCs w:val="40"/>
        </w:rPr>
        <w:t>1</w:t>
      </w:r>
      <w:r w:rsidR="007A0C5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  <w:r w:rsidRPr="00912808">
        <w:rPr>
          <w:b/>
          <w:bCs/>
          <w:sz w:val="40"/>
          <w:szCs w:val="40"/>
        </w:rPr>
        <w:t>februari 202</w:t>
      </w:r>
      <w:r w:rsidR="007A0C51">
        <w:rPr>
          <w:b/>
          <w:bCs/>
          <w:sz w:val="40"/>
          <w:szCs w:val="40"/>
        </w:rPr>
        <w:t>3</w:t>
      </w:r>
    </w:p>
    <w:p w14:paraId="4E381DFE" w14:textId="77777777" w:rsidR="00912808" w:rsidRPr="00912808" w:rsidRDefault="00912808" w:rsidP="00912808">
      <w:pPr>
        <w:rPr>
          <w:b/>
          <w:bCs/>
          <w:sz w:val="40"/>
          <w:szCs w:val="40"/>
        </w:rPr>
      </w:pPr>
    </w:p>
    <w:p w14:paraId="59E385C5" w14:textId="77777777" w:rsidR="00912808" w:rsidRPr="00912808" w:rsidRDefault="00912808" w:rsidP="00912808">
      <w:pPr>
        <w:rPr>
          <w:b/>
          <w:bCs/>
          <w:sz w:val="32"/>
          <w:szCs w:val="32"/>
        </w:rPr>
      </w:pPr>
      <w:r w:rsidRPr="00912808">
        <w:rPr>
          <w:b/>
          <w:bCs/>
          <w:sz w:val="32"/>
          <w:szCs w:val="32"/>
        </w:rPr>
        <w:t>Föredragningslista</w:t>
      </w:r>
      <w:r w:rsidRPr="00912808">
        <w:rPr>
          <w:b/>
          <w:bCs/>
          <w:sz w:val="32"/>
          <w:szCs w:val="32"/>
        </w:rPr>
        <w:tab/>
      </w:r>
    </w:p>
    <w:p w14:paraId="088FB102" w14:textId="77777777" w:rsidR="00912808" w:rsidRPr="00912808" w:rsidRDefault="00912808" w:rsidP="00912808">
      <w:pPr>
        <w:rPr>
          <w:b/>
          <w:bCs/>
          <w:sz w:val="40"/>
          <w:szCs w:val="40"/>
        </w:rPr>
      </w:pPr>
    </w:p>
    <w:tbl>
      <w:tblPr>
        <w:tblStyle w:val="Oformateradtabell4"/>
        <w:tblW w:w="4839" w:type="dxa"/>
        <w:tblLook w:val="04A0" w:firstRow="1" w:lastRow="0" w:firstColumn="1" w:lastColumn="0" w:noHBand="0" w:noVBand="1"/>
      </w:tblPr>
      <w:tblGrid>
        <w:gridCol w:w="4839"/>
      </w:tblGrid>
      <w:tr w:rsidR="00591571" w:rsidRPr="00912808" w14:paraId="3BAE25A8" w14:textId="77777777" w:rsidTr="007E2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B86566C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Årsmötet öppnas</w:t>
            </w:r>
          </w:p>
        </w:tc>
      </w:tr>
      <w:tr w:rsidR="00591571" w:rsidRPr="00912808" w14:paraId="23A3E68F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E76F41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ordförande</w:t>
            </w:r>
          </w:p>
        </w:tc>
      </w:tr>
      <w:tr w:rsidR="00591571" w:rsidRPr="00912808" w14:paraId="1FDDC3A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1D0BC89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Fastställande av föredragningslista</w:t>
            </w:r>
          </w:p>
        </w:tc>
      </w:tr>
      <w:tr w:rsidR="00591571" w:rsidRPr="00912808" w14:paraId="3C4FA437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9A72553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Styrelsens verksamhetsberättelse och</w:t>
            </w:r>
            <w:r w:rsidR="00E34A0A">
              <w:rPr>
                <w:sz w:val="24"/>
                <w:szCs w:val="24"/>
              </w:rPr>
              <w:t xml:space="preserve"> </w:t>
            </w:r>
            <w:r w:rsidRPr="00912808">
              <w:rPr>
                <w:sz w:val="24"/>
                <w:szCs w:val="24"/>
              </w:rPr>
              <w:t xml:space="preserve">årsredovisning </w:t>
            </w:r>
          </w:p>
        </w:tc>
      </w:tr>
      <w:tr w:rsidR="00591571" w:rsidRPr="00912808" w14:paraId="1360258C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65B9B42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Revisorernas berättelse</w:t>
            </w:r>
          </w:p>
        </w:tc>
      </w:tr>
      <w:tr w:rsidR="00591571" w:rsidRPr="00912808" w14:paraId="416869E4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A8D14EB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resultat och balansräkning</w:t>
            </w:r>
          </w:p>
        </w:tc>
      </w:tr>
      <w:tr w:rsidR="00591571" w:rsidRPr="00912808" w14:paraId="3CDC7C19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DB32698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Fråga om ansvarsfrihet för styrelsen</w:t>
            </w:r>
          </w:p>
        </w:tc>
      </w:tr>
      <w:tr w:rsidR="00591571" w:rsidRPr="00912808" w14:paraId="77F2CBA0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1918D9E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ev ersättningar till styrelse och revisorer</w:t>
            </w:r>
          </w:p>
        </w:tc>
      </w:tr>
      <w:tr w:rsidR="00591571" w:rsidRPr="00912808" w14:paraId="53AF4518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87AA240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 xml:space="preserve">Behandling av motioner </w:t>
            </w:r>
          </w:p>
        </w:tc>
      </w:tr>
      <w:tr w:rsidR="00591571" w:rsidRPr="00912808" w14:paraId="780E65AD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5FA8D61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Behandling av ev förslag till stadgeändringar</w:t>
            </w:r>
          </w:p>
        </w:tc>
      </w:tr>
      <w:tr w:rsidR="00591571" w:rsidRPr="00912808" w14:paraId="7DC38FF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B5F9AD4" w14:textId="7F12EAB4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budget och plan för verksamheten 202</w:t>
            </w:r>
            <w:r w:rsidR="00282B7B">
              <w:rPr>
                <w:sz w:val="24"/>
                <w:szCs w:val="24"/>
              </w:rPr>
              <w:t>3</w:t>
            </w:r>
          </w:p>
        </w:tc>
      </w:tr>
      <w:tr w:rsidR="00591571" w:rsidRPr="00912808" w14:paraId="256B0149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27674C8" w14:textId="3BA217BA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årsavgift för 202</w:t>
            </w:r>
            <w:r w:rsidR="00282B7B">
              <w:rPr>
                <w:sz w:val="24"/>
                <w:szCs w:val="24"/>
              </w:rPr>
              <w:t>3</w:t>
            </w:r>
          </w:p>
        </w:tc>
      </w:tr>
      <w:tr w:rsidR="00591571" w:rsidRPr="00912808" w14:paraId="1A2869D9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51D2530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styrelse och revisorer</w:t>
            </w:r>
          </w:p>
        </w:tc>
      </w:tr>
      <w:tr w:rsidR="00591571" w:rsidRPr="00912808" w14:paraId="67ADCA84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B716148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ombud och ersättare till distriktsstämma</w:t>
            </w:r>
          </w:p>
        </w:tc>
      </w:tr>
      <w:tr w:rsidR="00591571" w:rsidRPr="00912808" w14:paraId="3B3360E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13F0F1C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 xml:space="preserve">Val av valberedning </w:t>
            </w:r>
          </w:p>
        </w:tc>
      </w:tr>
      <w:tr w:rsidR="00591571" w:rsidRPr="00912808" w14:paraId="7DB3352E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D18DBC0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Årsmötet avslutas</w:t>
            </w:r>
          </w:p>
        </w:tc>
      </w:tr>
    </w:tbl>
    <w:p w14:paraId="5F0C1D25" w14:textId="77777777" w:rsidR="00912808" w:rsidRDefault="00912808" w:rsidP="00912808">
      <w:pPr>
        <w:rPr>
          <w:b/>
          <w:bCs/>
          <w:sz w:val="24"/>
          <w:szCs w:val="24"/>
        </w:rPr>
      </w:pPr>
    </w:p>
    <w:p w14:paraId="2A4584BB" w14:textId="77777777" w:rsidR="00B606B1" w:rsidRPr="00912808" w:rsidRDefault="00B606B1" w:rsidP="00912808">
      <w:pPr>
        <w:rPr>
          <w:b/>
          <w:bCs/>
          <w:sz w:val="24"/>
          <w:szCs w:val="24"/>
        </w:rPr>
      </w:pPr>
    </w:p>
    <w:p w14:paraId="25A7A23E" w14:textId="79CC2B82" w:rsidR="00912808" w:rsidRPr="00912808" w:rsidRDefault="00B606B1" w:rsidP="0091280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Årsmöteshandlingar</w:t>
      </w:r>
      <w:proofErr w:type="spellEnd"/>
      <w:r>
        <w:rPr>
          <w:b/>
          <w:bCs/>
          <w:sz w:val="24"/>
          <w:szCs w:val="24"/>
        </w:rPr>
        <w:t xml:space="preserve"> kommer att finnas på SPF </w:t>
      </w:r>
      <w:proofErr w:type="spellStart"/>
      <w:r>
        <w:rPr>
          <w:b/>
          <w:bCs/>
          <w:sz w:val="24"/>
          <w:szCs w:val="24"/>
        </w:rPr>
        <w:t>Lundensis</w:t>
      </w:r>
      <w:proofErr w:type="spellEnd"/>
      <w:r>
        <w:rPr>
          <w:b/>
          <w:bCs/>
          <w:sz w:val="24"/>
          <w:szCs w:val="24"/>
        </w:rPr>
        <w:t xml:space="preserve"> hemsida</w:t>
      </w:r>
      <w:r w:rsidR="00911EF7">
        <w:rPr>
          <w:b/>
          <w:bCs/>
          <w:sz w:val="24"/>
          <w:szCs w:val="24"/>
        </w:rPr>
        <w:t xml:space="preserve"> innan årsmötet.</w:t>
      </w:r>
    </w:p>
    <w:p w14:paraId="2B07EE68" w14:textId="77777777" w:rsidR="00912808" w:rsidRPr="00912808" w:rsidRDefault="00912808" w:rsidP="00912808">
      <w:pPr>
        <w:rPr>
          <w:b/>
          <w:bCs/>
          <w:sz w:val="24"/>
          <w:szCs w:val="24"/>
        </w:rPr>
      </w:pPr>
    </w:p>
    <w:p w14:paraId="6A51C300" w14:textId="77777777" w:rsidR="00912808" w:rsidRPr="00912808" w:rsidRDefault="00912808" w:rsidP="00912808">
      <w:pPr>
        <w:rPr>
          <w:sz w:val="24"/>
          <w:szCs w:val="24"/>
        </w:rPr>
      </w:pPr>
    </w:p>
    <w:sectPr w:rsidR="00912808" w:rsidRPr="0091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1D1"/>
    <w:multiLevelType w:val="hybridMultilevel"/>
    <w:tmpl w:val="71507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8"/>
    <w:rsid w:val="00026130"/>
    <w:rsid w:val="00034F50"/>
    <w:rsid w:val="00227994"/>
    <w:rsid w:val="00266ACF"/>
    <w:rsid w:val="00282B7B"/>
    <w:rsid w:val="002D1375"/>
    <w:rsid w:val="00306C33"/>
    <w:rsid w:val="003835A8"/>
    <w:rsid w:val="00421786"/>
    <w:rsid w:val="0042769E"/>
    <w:rsid w:val="00456CA1"/>
    <w:rsid w:val="004604A2"/>
    <w:rsid w:val="00591571"/>
    <w:rsid w:val="00614B2B"/>
    <w:rsid w:val="00774A7E"/>
    <w:rsid w:val="00785A3D"/>
    <w:rsid w:val="007A0C51"/>
    <w:rsid w:val="007E29B6"/>
    <w:rsid w:val="00911EF7"/>
    <w:rsid w:val="00912808"/>
    <w:rsid w:val="009907EE"/>
    <w:rsid w:val="009B5837"/>
    <w:rsid w:val="009E4BA8"/>
    <w:rsid w:val="00A36E8A"/>
    <w:rsid w:val="00B606B1"/>
    <w:rsid w:val="00CC7D8B"/>
    <w:rsid w:val="00CE7173"/>
    <w:rsid w:val="00E32F65"/>
    <w:rsid w:val="00E34A0A"/>
    <w:rsid w:val="00EB19F6"/>
    <w:rsid w:val="00EE2C14"/>
    <w:rsid w:val="00F142ED"/>
    <w:rsid w:val="00F920E5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895EA"/>
  <w15:chartTrackingRefBased/>
  <w15:docId w15:val="{CCDDCC49-3959-794A-AFC6-9539E18F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2808"/>
    <w:pPr>
      <w:ind w:left="720"/>
      <w:contextualSpacing/>
    </w:pPr>
  </w:style>
  <w:style w:type="table" w:styleId="Tabellrutnt">
    <w:name w:val="Table Grid"/>
    <w:basedOn w:val="Normaltabell"/>
    <w:uiPriority w:val="39"/>
    <w:rsid w:val="0091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12808"/>
    <w:rPr>
      <w:color w:val="0563C1" w:themeColor="hyperlink"/>
      <w:u w:val="single"/>
    </w:rPr>
  </w:style>
  <w:style w:type="table" w:styleId="Oformateradtabell4">
    <w:name w:val="Plain Table 4"/>
    <w:basedOn w:val="Normaltabell"/>
    <w:uiPriority w:val="44"/>
    <w:rsid w:val="007E29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(null)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579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dcterms:created xsi:type="dcterms:W3CDTF">2023-02-02T08:40:00Z</dcterms:created>
  <dcterms:modified xsi:type="dcterms:W3CDTF">2023-02-02T08:40:00Z</dcterms:modified>
</cp:coreProperties>
</file>