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B96C" w14:textId="77777777" w:rsidR="005A27D2" w:rsidRDefault="005A27D2">
      <w:pPr>
        <w:spacing w:after="105" w:line="259" w:lineRule="auto"/>
        <w:ind w:left="0" w:firstLine="0"/>
        <w:rPr>
          <w:b/>
          <w:sz w:val="32"/>
        </w:rPr>
      </w:pPr>
      <w:r>
        <w:rPr>
          <w:noProof/>
        </w:rPr>
        <w:drawing>
          <wp:inline distT="0" distB="0" distL="0" distR="0" wp14:anchorId="39E1176B" wp14:editId="0B4C2942">
            <wp:extent cx="944880" cy="396240"/>
            <wp:effectExtent l="0" t="0" r="7620" b="3810"/>
            <wp:docPr id="1983164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467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05E7C" w14:textId="7D1F4E9C" w:rsidR="005C0105" w:rsidRDefault="00CA17BA">
      <w:pPr>
        <w:spacing w:after="105" w:line="259" w:lineRule="auto"/>
        <w:ind w:left="0" w:firstLine="0"/>
      </w:pPr>
      <w:r>
        <w:rPr>
          <w:b/>
          <w:sz w:val="32"/>
        </w:rPr>
        <w:t xml:space="preserve">Handbok för funktionärer </w:t>
      </w:r>
      <w:r w:rsidR="001604F9">
        <w:rPr>
          <w:b/>
          <w:sz w:val="32"/>
        </w:rPr>
        <w:t>- 11</w:t>
      </w:r>
    </w:p>
    <w:p w14:paraId="66880A28" w14:textId="40DFFDE5" w:rsidR="005C0105" w:rsidRDefault="00CA17BA" w:rsidP="001604F9">
      <w:pPr>
        <w:tabs>
          <w:tab w:val="center" w:pos="4537"/>
          <w:tab w:val="center" w:pos="6575"/>
        </w:tabs>
        <w:spacing w:after="0" w:line="259" w:lineRule="auto"/>
        <w:ind w:left="0" w:firstLine="0"/>
      </w:pP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  <w:t xml:space="preserve"> </w:t>
      </w:r>
    </w:p>
    <w:p w14:paraId="0BFA7F8B" w14:textId="4A118FFA" w:rsidR="005C0105" w:rsidRPr="001604F9" w:rsidRDefault="00CA17BA">
      <w:pPr>
        <w:spacing w:after="0" w:line="259" w:lineRule="auto"/>
        <w:ind w:left="-5"/>
        <w:rPr>
          <w:sz w:val="28"/>
          <w:szCs w:val="28"/>
        </w:rPr>
      </w:pPr>
      <w:r w:rsidRPr="001604F9">
        <w:rPr>
          <w:b/>
          <w:sz w:val="28"/>
          <w:szCs w:val="28"/>
        </w:rPr>
        <w:t>Program</w:t>
      </w:r>
      <w:r w:rsidR="005A27D2">
        <w:rPr>
          <w:b/>
          <w:sz w:val="28"/>
          <w:szCs w:val="28"/>
        </w:rPr>
        <w:t>kommittén</w:t>
      </w:r>
      <w:r w:rsidRPr="001604F9">
        <w:rPr>
          <w:b/>
          <w:sz w:val="28"/>
          <w:szCs w:val="28"/>
        </w:rPr>
        <w:t xml:space="preserve"> </w:t>
      </w:r>
    </w:p>
    <w:p w14:paraId="23FBB743" w14:textId="77777777" w:rsidR="005C0105" w:rsidRDefault="00CA17B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AB24EEC" w14:textId="77777777" w:rsidR="005C0105" w:rsidRDefault="00CA17BA">
      <w:pPr>
        <w:pStyle w:val="Rubrik1"/>
        <w:ind w:left="-5"/>
      </w:pPr>
      <w:r>
        <w:t xml:space="preserve">Program på månadsmöten </w:t>
      </w:r>
    </w:p>
    <w:p w14:paraId="758A7572" w14:textId="41024C40" w:rsidR="005C0105" w:rsidRDefault="00CA17BA">
      <w:pPr>
        <w:ind w:left="-5"/>
      </w:pPr>
      <w:r>
        <w:t xml:space="preserve">Skaffa information och önskemål om vad som är aktuellt för månadsmöten. Planera program för </w:t>
      </w:r>
      <w:r w:rsidR="001604F9">
        <w:t>10</w:t>
      </w:r>
      <w:r>
        <w:t xml:space="preserve"> möten per år. Blandning av underhållning, föredrag och information. Upprätta programförslag.</w:t>
      </w:r>
      <w:r>
        <w:rPr>
          <w:b/>
        </w:rPr>
        <w:t xml:space="preserve"> </w:t>
      </w:r>
    </w:p>
    <w:p w14:paraId="5BC87BB7" w14:textId="77777777" w:rsidR="005C0105" w:rsidRDefault="00CA17BA">
      <w:pPr>
        <w:spacing w:after="0" w:line="259" w:lineRule="auto"/>
        <w:ind w:left="0" w:firstLine="0"/>
      </w:pPr>
      <w:r>
        <w:t xml:space="preserve"> </w:t>
      </w:r>
    </w:p>
    <w:p w14:paraId="353F0B80" w14:textId="10341A95" w:rsidR="005C0105" w:rsidRDefault="00CA17BA">
      <w:pPr>
        <w:pStyle w:val="Rubrik1"/>
        <w:ind w:left="-5"/>
      </w:pPr>
      <w:r>
        <w:t>Kontakter och kontroller</w:t>
      </w:r>
      <w:r w:rsidR="001604F9">
        <w:t>?</w:t>
      </w:r>
      <w:r>
        <w:t xml:space="preserve"> </w:t>
      </w:r>
    </w:p>
    <w:p w14:paraId="4EA8F62E" w14:textId="599B78E5" w:rsidR="005C0105" w:rsidRDefault="00CA17BA">
      <w:pPr>
        <w:ind w:left="-5"/>
      </w:pPr>
      <w:r>
        <w:t xml:space="preserve">Ta kontakt med respektive programinslag/personer som är aktuella och kontrollera om de kan åta sig uppdraget. Kontrollera kostnad. </w:t>
      </w:r>
      <w:r w:rsidR="001604F9">
        <w:t>Skicka uppgift till kassör</w:t>
      </w:r>
    </w:p>
    <w:p w14:paraId="2AC6A64D" w14:textId="407ABB8D" w:rsidR="005C0105" w:rsidRDefault="00CA17BA">
      <w:pPr>
        <w:spacing w:after="0" w:line="259" w:lineRule="auto"/>
        <w:ind w:left="0" w:firstLine="0"/>
      </w:pPr>
      <w:r>
        <w:t xml:space="preserve"> </w:t>
      </w:r>
    </w:p>
    <w:p w14:paraId="21E6AAD8" w14:textId="77777777" w:rsidR="005C0105" w:rsidRDefault="00CA17BA">
      <w:pPr>
        <w:pStyle w:val="Rubrik1"/>
        <w:ind w:left="-5"/>
      </w:pPr>
      <w:r>
        <w:t xml:space="preserve">Inför aktuellt månadsmöte </w:t>
      </w:r>
    </w:p>
    <w:p w14:paraId="2934F643" w14:textId="77777777" w:rsidR="005C0105" w:rsidRDefault="00CA17BA">
      <w:pPr>
        <w:ind w:left="-5"/>
      </w:pPr>
      <w:r>
        <w:t>Inför månadsmöte kontaktas den/de som är kontrakterade att stå för mötets programinslag för att säkerställa att det är ok för medverkan.</w:t>
      </w:r>
      <w:r>
        <w:rPr>
          <w:b/>
        </w:rPr>
        <w:t xml:space="preserve"> </w:t>
      </w:r>
    </w:p>
    <w:p w14:paraId="6FD8415A" w14:textId="77777777" w:rsidR="005C0105" w:rsidRDefault="00CA17BA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9A02C70" w14:textId="7D68D5B5" w:rsidR="005C0105" w:rsidRDefault="001604F9">
      <w:pPr>
        <w:spacing w:after="0" w:line="259" w:lineRule="auto"/>
        <w:ind w:left="0" w:firstLine="0"/>
        <w:rPr>
          <w:b/>
          <w:bCs/>
        </w:rPr>
      </w:pPr>
      <w:r w:rsidRPr="001604F9">
        <w:rPr>
          <w:b/>
          <w:bCs/>
        </w:rPr>
        <w:t>Övriga aktiviteter pub mm</w:t>
      </w:r>
      <w:r>
        <w:rPr>
          <w:b/>
          <w:bCs/>
        </w:rPr>
        <w:t>?</w:t>
      </w:r>
    </w:p>
    <w:p w14:paraId="10508E1E" w14:textId="77777777" w:rsidR="001604F9" w:rsidRPr="001604F9" w:rsidRDefault="001604F9">
      <w:pPr>
        <w:spacing w:after="0" w:line="259" w:lineRule="auto"/>
        <w:ind w:left="0" w:firstLine="0"/>
        <w:rPr>
          <w:b/>
          <w:bCs/>
        </w:rPr>
      </w:pPr>
    </w:p>
    <w:p w14:paraId="38840046" w14:textId="39DB8587" w:rsidR="005C0105" w:rsidRDefault="005C0105">
      <w:pPr>
        <w:spacing w:after="0" w:line="259" w:lineRule="auto"/>
        <w:ind w:left="0" w:firstLine="0"/>
      </w:pPr>
    </w:p>
    <w:p w14:paraId="3B0B5EC3" w14:textId="77777777" w:rsidR="005C0105" w:rsidRDefault="00CA17BA">
      <w:pPr>
        <w:pStyle w:val="Rubrik1"/>
        <w:ind w:left="-5"/>
      </w:pPr>
      <w:r>
        <w:t xml:space="preserve">Årsberättelse </w:t>
      </w:r>
    </w:p>
    <w:p w14:paraId="3E3F36CE" w14:textId="24940EED" w:rsidR="005C0105" w:rsidRDefault="00CA17BA">
      <w:pPr>
        <w:spacing w:after="1715"/>
        <w:ind w:left="-5"/>
      </w:pPr>
      <w:r>
        <w:t xml:space="preserve">Sammanställa rapport över studiebesök </w:t>
      </w:r>
      <w:r w:rsidR="005A27D2">
        <w:t xml:space="preserve">och andra anordnade </w:t>
      </w:r>
      <w:r w:rsidR="0062670C">
        <w:t xml:space="preserve">program </w:t>
      </w:r>
      <w:r>
        <w:t xml:space="preserve">till årsberättelsen. </w:t>
      </w:r>
    </w:p>
    <w:p w14:paraId="1208ABA2" w14:textId="77777777" w:rsidR="001604F9" w:rsidRDefault="001604F9">
      <w:pPr>
        <w:spacing w:after="1715"/>
        <w:ind w:left="-5"/>
      </w:pPr>
    </w:p>
    <w:tbl>
      <w:tblPr>
        <w:tblStyle w:val="TableGrid"/>
        <w:tblW w:w="9506" w:type="dxa"/>
        <w:tblInd w:w="0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6"/>
        <w:gridCol w:w="2112"/>
        <w:gridCol w:w="2113"/>
        <w:gridCol w:w="2035"/>
      </w:tblGrid>
      <w:tr w:rsidR="005C0105" w14:paraId="0DCAAD95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601E" w14:textId="77777777" w:rsidR="005C0105" w:rsidRDefault="00CA17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SPF Seniorerna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C39" w14:textId="77777777" w:rsidR="005C0105" w:rsidRDefault="00CA17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Fastställd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71ED" w14:textId="77777777" w:rsidR="005C0105" w:rsidRDefault="00CA17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Reviderad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E86" w14:textId="77777777" w:rsidR="005C0105" w:rsidRDefault="00CA17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Ansvarig </w:t>
            </w:r>
          </w:p>
        </w:tc>
      </w:tr>
      <w:tr w:rsidR="005C0105" w14:paraId="3418603C" w14:textId="77777777">
        <w:trPr>
          <w:trHeight w:val="31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ED32" w14:textId="359E60CA" w:rsidR="005C0105" w:rsidRDefault="005C0105">
            <w:pPr>
              <w:spacing w:after="0" w:line="259" w:lineRule="auto"/>
              <w:ind w:lef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641" w14:textId="17F3E992" w:rsidR="005C0105" w:rsidRDefault="005C0105">
            <w:pPr>
              <w:spacing w:after="0" w:line="259" w:lineRule="auto"/>
              <w:ind w:left="0" w:firstLine="0"/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D334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58B1" w14:textId="035444C2" w:rsidR="005C0105" w:rsidRDefault="005C0105">
            <w:pPr>
              <w:spacing w:after="0" w:line="259" w:lineRule="auto"/>
              <w:ind w:left="0" w:firstLine="0"/>
            </w:pPr>
          </w:p>
        </w:tc>
      </w:tr>
      <w:tr w:rsidR="005C0105" w14:paraId="103C383B" w14:textId="77777777">
        <w:trPr>
          <w:trHeight w:val="31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A0C9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155" w14:textId="77777777" w:rsidR="005C0105" w:rsidRDefault="00CA17B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EA34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9BF1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C0105" w14:paraId="71532A43" w14:textId="77777777">
        <w:trPr>
          <w:trHeight w:val="30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F471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780E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853C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019A" w14:textId="77777777" w:rsidR="005C0105" w:rsidRDefault="00CA17B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E894AD2" w14:textId="77777777" w:rsidR="005C0105" w:rsidRDefault="00CA17BA">
      <w:pPr>
        <w:spacing w:after="0" w:line="259" w:lineRule="auto"/>
        <w:ind w:left="0" w:firstLine="0"/>
      </w:pPr>
      <w:r>
        <w:rPr>
          <w:color w:val="4472C4"/>
        </w:rPr>
        <w:t xml:space="preserve"> </w:t>
      </w:r>
      <w:r>
        <w:rPr>
          <w:color w:val="4472C4"/>
        </w:rPr>
        <w:tab/>
      </w:r>
      <w:r>
        <w:t xml:space="preserve"> </w:t>
      </w:r>
    </w:p>
    <w:sectPr w:rsidR="005C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66" w:bottom="5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4774" w14:textId="77777777" w:rsidR="005238B2" w:rsidRDefault="005238B2" w:rsidP="001604F9">
      <w:pPr>
        <w:spacing w:after="0" w:line="240" w:lineRule="auto"/>
      </w:pPr>
      <w:r>
        <w:separator/>
      </w:r>
    </w:p>
  </w:endnote>
  <w:endnote w:type="continuationSeparator" w:id="0">
    <w:p w14:paraId="388B2AF2" w14:textId="77777777" w:rsidR="005238B2" w:rsidRDefault="005238B2" w:rsidP="0016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A084" w14:textId="77777777" w:rsidR="001604F9" w:rsidRDefault="001604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B33A" w14:textId="0F91CFB8" w:rsidR="001604F9" w:rsidRDefault="001604F9">
    <w:pPr>
      <w:pStyle w:val="Sidfot"/>
    </w:pPr>
    <w:r>
      <w:t xml:space="preserve">SPF Enabygden </w:t>
    </w:r>
    <w:r>
      <w:t>2026-0</w:t>
    </w:r>
    <w:r w:rsidR="0062670C">
      <w:t>3-10/MB</w:t>
    </w:r>
  </w:p>
  <w:p w14:paraId="1639D8FB" w14:textId="77777777" w:rsidR="001604F9" w:rsidRDefault="001604F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B099" w14:textId="77777777" w:rsidR="001604F9" w:rsidRDefault="001604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9590" w14:textId="77777777" w:rsidR="005238B2" w:rsidRDefault="005238B2" w:rsidP="001604F9">
      <w:pPr>
        <w:spacing w:after="0" w:line="240" w:lineRule="auto"/>
      </w:pPr>
      <w:r>
        <w:separator/>
      </w:r>
    </w:p>
  </w:footnote>
  <w:footnote w:type="continuationSeparator" w:id="0">
    <w:p w14:paraId="018381E3" w14:textId="77777777" w:rsidR="005238B2" w:rsidRDefault="005238B2" w:rsidP="0016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613F" w14:textId="77777777" w:rsidR="001604F9" w:rsidRDefault="001604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C257" w14:textId="77777777" w:rsidR="001604F9" w:rsidRDefault="001604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232A" w14:textId="77777777" w:rsidR="001604F9" w:rsidRDefault="001604F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05"/>
    <w:rsid w:val="001604F9"/>
    <w:rsid w:val="002E1FE4"/>
    <w:rsid w:val="005238B2"/>
    <w:rsid w:val="005A27D2"/>
    <w:rsid w:val="005C0105"/>
    <w:rsid w:val="0062670C"/>
    <w:rsid w:val="00A41633"/>
    <w:rsid w:val="00C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39C5"/>
  <w15:docId w15:val="{59C88FCD-9451-4D91-AE81-CC5FAD50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16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04F9"/>
    <w:rPr>
      <w:rFonts w:ascii="Arial" w:eastAsia="Arial" w:hAnsi="Arial" w:cs="Arial"/>
      <w:color w:val="000000"/>
      <w:sz w:val="22"/>
    </w:rPr>
  </w:style>
  <w:style w:type="paragraph" w:styleId="Sidfot">
    <w:name w:val="footer"/>
    <w:basedOn w:val="Normal"/>
    <w:link w:val="SidfotChar"/>
    <w:uiPriority w:val="99"/>
    <w:unhideWhenUsed/>
    <w:rsid w:val="0016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04F9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726</Characters>
  <Application>Microsoft Office Word</Application>
  <DocSecurity>0</DocSecurity>
  <Lines>48</Lines>
  <Paragraphs>19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Ingegärd Nylund</dc:creator>
  <cp:keywords/>
  <cp:lastModifiedBy>monica bauer</cp:lastModifiedBy>
  <cp:revision>4</cp:revision>
  <dcterms:created xsi:type="dcterms:W3CDTF">2026-02-28T19:57:00Z</dcterms:created>
  <dcterms:modified xsi:type="dcterms:W3CDTF">2026-03-10T19:08:00Z</dcterms:modified>
</cp:coreProperties>
</file>