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C7B6" w14:textId="0DF4360C" w:rsidR="00C30F99" w:rsidRDefault="000D3F65" w:rsidP="005F4667">
      <w:r>
        <w:t xml:space="preserve"> </w:t>
      </w:r>
      <w:r w:rsidR="00E53945">
        <w:t>DAGORDNING 1 APRIL 2020, KL. 09.00 – 11.00</w:t>
      </w:r>
    </w:p>
    <w:p w14:paraId="6CCA2C42" w14:textId="77AF1ED7" w:rsidR="008E397E" w:rsidRPr="008E397E" w:rsidRDefault="008E397E" w:rsidP="005F4667">
      <w:pPr>
        <w:rPr>
          <w:b/>
          <w:bCs/>
        </w:rPr>
      </w:pPr>
      <w:r>
        <w:rPr>
          <w:b/>
          <w:bCs/>
        </w:rPr>
        <w:t>OBS! BYTE AV LOKAL</w:t>
      </w:r>
    </w:p>
    <w:p w14:paraId="20EB2047" w14:textId="531E745B" w:rsidR="00E53945" w:rsidRPr="008E397E" w:rsidRDefault="00E53945" w:rsidP="005F4667">
      <w:pPr>
        <w:rPr>
          <w:b/>
          <w:bCs/>
        </w:rPr>
      </w:pPr>
      <w:r>
        <w:t xml:space="preserve">Lokal: </w:t>
      </w:r>
      <w:r w:rsidR="008E397E">
        <w:rPr>
          <w:b/>
          <w:bCs/>
        </w:rPr>
        <w:t>WALLENSTRÅLES VÄG 42 KUMLA</w:t>
      </w:r>
    </w:p>
    <w:p w14:paraId="6D530D1C" w14:textId="262AEB3A" w:rsidR="00E53945" w:rsidRDefault="00E53945">
      <w:pPr>
        <w:rPr>
          <w:b/>
          <w:bCs/>
          <w:sz w:val="28"/>
          <w:szCs w:val="28"/>
        </w:rPr>
      </w:pPr>
    </w:p>
    <w:p w14:paraId="578ED3E1" w14:textId="5B7EEE5E" w:rsidR="00E53945" w:rsidRDefault="005F4667" w:rsidP="005F4667">
      <w:r>
        <w:t>1.</w:t>
      </w:r>
      <w:r w:rsidR="00E53945">
        <w:t>Mötet öppnas</w:t>
      </w:r>
    </w:p>
    <w:p w14:paraId="17016435" w14:textId="15E21DE6" w:rsidR="00E53945" w:rsidRDefault="005F4667" w:rsidP="005F4667">
      <w:r>
        <w:t>2.</w:t>
      </w:r>
      <w:r w:rsidR="00E53945">
        <w:t>Godkännande av dagordning</w:t>
      </w:r>
    </w:p>
    <w:p w14:paraId="1D780C0C" w14:textId="3DB7FABE" w:rsidR="00E53945" w:rsidRDefault="005F4667" w:rsidP="005F4667">
      <w:r>
        <w:t>3.</w:t>
      </w:r>
      <w:r w:rsidR="00E53945">
        <w:t>Godkännande av protokoll</w:t>
      </w:r>
    </w:p>
    <w:p w14:paraId="51F632E8" w14:textId="67798573" w:rsidR="00E53945" w:rsidRDefault="005F4667" w:rsidP="005F4667">
      <w:r>
        <w:t>4.</w:t>
      </w:r>
      <w:r w:rsidR="00E53945">
        <w:t>Rapport från grupperna</w:t>
      </w:r>
    </w:p>
    <w:p w14:paraId="5C86F758" w14:textId="21737767" w:rsidR="00E53945" w:rsidRDefault="005F4667" w:rsidP="005F4667">
      <w:r>
        <w:t>5.</w:t>
      </w:r>
      <w:r w:rsidR="00E53945">
        <w:t>KPR</w:t>
      </w:r>
    </w:p>
    <w:p w14:paraId="279A00A2" w14:textId="6F4FB0D5" w:rsidR="00E53945" w:rsidRDefault="005F4667" w:rsidP="005F4667">
      <w:r>
        <w:t>6.</w:t>
      </w:r>
      <w:r w:rsidR="00E53945">
        <w:t>Firmateckning</w:t>
      </w:r>
    </w:p>
    <w:p w14:paraId="79745460" w14:textId="2D2E739A" w:rsidR="00E53945" w:rsidRDefault="005F4667" w:rsidP="005F4667">
      <w:r>
        <w:t>7.</w:t>
      </w:r>
      <w:r w:rsidR="00E53945">
        <w:t>Budgetfrågor</w:t>
      </w:r>
    </w:p>
    <w:p w14:paraId="501E154C" w14:textId="5CAE813C" w:rsidR="00E53945" w:rsidRDefault="005F4667" w:rsidP="005F4667">
      <w:r>
        <w:t>8.</w:t>
      </w:r>
      <w:r w:rsidR="00E53945">
        <w:t>Kommunens arkivcenter</w:t>
      </w:r>
    </w:p>
    <w:p w14:paraId="773EFB3C" w14:textId="0B9767DC" w:rsidR="00E53945" w:rsidRDefault="005F4667" w:rsidP="005F4667">
      <w:r>
        <w:t>9.</w:t>
      </w:r>
      <w:r w:rsidR="00E53945">
        <w:t>Påskbuffen</w:t>
      </w:r>
    </w:p>
    <w:p w14:paraId="2F8739F9" w14:textId="206530E5" w:rsidR="00E53945" w:rsidRDefault="005F4667" w:rsidP="005F4667">
      <w:r>
        <w:t>10.</w:t>
      </w:r>
      <w:r w:rsidR="00E53945">
        <w:t>Bridge</w:t>
      </w:r>
    </w:p>
    <w:p w14:paraId="5A6069DB" w14:textId="642978B4" w:rsidR="00E53945" w:rsidRDefault="005F4667" w:rsidP="005F4667">
      <w:r>
        <w:t>11.</w:t>
      </w:r>
      <w:r w:rsidR="00E53945">
        <w:t>Kick-off gällande Seniorfestivalen, Åsbro</w:t>
      </w:r>
    </w:p>
    <w:p w14:paraId="3375BC35" w14:textId="7B07543A" w:rsidR="00076069" w:rsidRDefault="005F4667" w:rsidP="005F4667">
      <w:r>
        <w:t>12.</w:t>
      </w:r>
      <w:r w:rsidR="00076069">
        <w:t>Å</w:t>
      </w:r>
      <w:r>
        <w:t>rs</w:t>
      </w:r>
      <w:r w:rsidR="00076069">
        <w:t>mötet 2020</w:t>
      </w:r>
    </w:p>
    <w:p w14:paraId="6337277C" w14:textId="0092BD36" w:rsidR="00F615B9" w:rsidRDefault="00F615B9" w:rsidP="005F4667">
      <w:r>
        <w:t>13. Översiktsplan</w:t>
      </w:r>
    </w:p>
    <w:p w14:paraId="18716E07" w14:textId="4CC51F0A" w:rsidR="004D4389" w:rsidRDefault="004D4389" w:rsidP="005F4667">
      <w:r>
        <w:t>14. Gemensam planering, Vuxenskolan</w:t>
      </w:r>
    </w:p>
    <w:p w14:paraId="587CB644" w14:textId="019D6339" w:rsidR="00E53945" w:rsidRDefault="005F4667" w:rsidP="005F4667">
      <w:r>
        <w:t>1</w:t>
      </w:r>
      <w:r w:rsidR="004D4389">
        <w:t>5</w:t>
      </w:r>
      <w:r>
        <w:t>.</w:t>
      </w:r>
      <w:r w:rsidR="00E53945">
        <w:t>Övriga frågor</w:t>
      </w:r>
      <w:r w:rsidR="008E397E">
        <w:t xml:space="preserve"> - </w:t>
      </w:r>
      <w:proofErr w:type="spellStart"/>
      <w:r w:rsidR="008E397E">
        <w:t>corona</w:t>
      </w:r>
      <w:proofErr w:type="spellEnd"/>
    </w:p>
    <w:p w14:paraId="0E1D7DF8" w14:textId="39577747" w:rsidR="00E53945" w:rsidRPr="00E53945" w:rsidRDefault="005F4667" w:rsidP="005F4667">
      <w:r>
        <w:t>1</w:t>
      </w:r>
      <w:r w:rsidR="004D4389">
        <w:t>6</w:t>
      </w:r>
      <w:r>
        <w:t>.</w:t>
      </w:r>
      <w:r w:rsidR="00E53945">
        <w:t>Nästa möte 6 maj 2020</w:t>
      </w:r>
    </w:p>
    <w:sectPr w:rsidR="00E53945" w:rsidRPr="00E5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72299"/>
    <w:multiLevelType w:val="hybridMultilevel"/>
    <w:tmpl w:val="4EDA5B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99"/>
    <w:rsid w:val="00076069"/>
    <w:rsid w:val="000D3F65"/>
    <w:rsid w:val="00175C46"/>
    <w:rsid w:val="00466B06"/>
    <w:rsid w:val="004D4389"/>
    <w:rsid w:val="005F4667"/>
    <w:rsid w:val="008E397E"/>
    <w:rsid w:val="00C30F99"/>
    <w:rsid w:val="00E53945"/>
    <w:rsid w:val="00F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25A2"/>
  <w15:chartTrackingRefBased/>
  <w15:docId w15:val="{D5DA7B97-3309-44E1-936A-D0B72A63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374</Characters>
  <Application>Microsoft Office Word</Application>
  <DocSecurity>4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blomqvist</dc:creator>
  <cp:keywords/>
  <dc:description/>
  <cp:lastModifiedBy>Sten Granström</cp:lastModifiedBy>
  <cp:revision>2</cp:revision>
  <cp:lastPrinted>2020-03-18T07:30:00Z</cp:lastPrinted>
  <dcterms:created xsi:type="dcterms:W3CDTF">2020-05-05T21:35:00Z</dcterms:created>
  <dcterms:modified xsi:type="dcterms:W3CDTF">2020-05-05T21:35:00Z</dcterms:modified>
</cp:coreProperties>
</file>