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FE" w:rsidRDefault="00283CFE" w:rsidP="00283CFE">
      <w:r>
        <w:t>Bridge i Gåvan, torsdagar, kl 17,30 Hej alla Färnebo och Gysinge bor.</w:t>
      </w:r>
    </w:p>
    <w:p w:rsidR="009C0565" w:rsidRDefault="00283CFE" w:rsidP="00283CFE">
      <w:bookmarkStart w:id="0" w:name="_GoBack"/>
      <w:bookmarkEnd w:id="0"/>
      <w:r>
        <w:t>Nu är det uppehåll över helgerna, men den 10:e januari</w:t>
      </w:r>
      <w:r>
        <w:t xml:space="preserve"> startar bridgesäsongen för </w:t>
      </w:r>
      <w:r>
        <w:t>2019,</w:t>
      </w:r>
      <w:r>
        <w:t xml:space="preserve"> på Gåvan. Tiden är mellan 17.30 &amp; 20.00. Välkommen att spela eller kolla hur det går till. </w:t>
      </w:r>
      <w:proofErr w:type="spellStart"/>
      <w:r>
        <w:t>M.v.h</w:t>
      </w:r>
      <w:proofErr w:type="spellEnd"/>
      <w:r>
        <w:t>. Karl-Inge Edin &amp; Kenneth Wester. Nya och gamla spelare välkomna!</w:t>
      </w:r>
    </w:p>
    <w:sectPr w:rsidR="009C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FE"/>
    <w:rsid w:val="00283CFE"/>
    <w:rsid w:val="009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Bengt</cp:lastModifiedBy>
  <cp:revision>1</cp:revision>
  <dcterms:created xsi:type="dcterms:W3CDTF">2018-12-13T19:33:00Z</dcterms:created>
  <dcterms:modified xsi:type="dcterms:W3CDTF">2018-12-13T19:36:00Z</dcterms:modified>
</cp:coreProperties>
</file>